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A4" w:rsidRPr="00BC2DC1" w:rsidRDefault="003772A4" w:rsidP="003772A4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40"/>
          <w:szCs w:val="28"/>
        </w:rPr>
        <w:t>OZNÁMENÍ</w:t>
      </w:r>
    </w:p>
    <w:p w:rsidR="003772A4" w:rsidRPr="00BC2DC1" w:rsidRDefault="003772A4" w:rsidP="0037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2A4" w:rsidRDefault="003772A4" w:rsidP="003772A4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T</w:t>
      </w:r>
      <w:r w:rsidRPr="00BC2DC1">
        <w:rPr>
          <w:rFonts w:ascii="Times New Roman" w:hAnsi="Times New Roman"/>
          <w:b/>
          <w:sz w:val="26"/>
          <w:szCs w:val="28"/>
        </w:rPr>
        <w:t>ermín</w:t>
      </w:r>
      <w:r>
        <w:rPr>
          <w:rFonts w:ascii="Times New Roman" w:hAnsi="Times New Roman"/>
          <w:b/>
          <w:sz w:val="26"/>
          <w:szCs w:val="28"/>
        </w:rPr>
        <w:t>y</w:t>
      </w:r>
      <w:r w:rsidRPr="00BC2DC1">
        <w:rPr>
          <w:rFonts w:ascii="Times New Roman" w:hAnsi="Times New Roman"/>
          <w:b/>
          <w:sz w:val="26"/>
          <w:szCs w:val="28"/>
        </w:rPr>
        <w:t xml:space="preserve"> konání </w:t>
      </w:r>
      <w:r>
        <w:rPr>
          <w:rFonts w:ascii="Times New Roman" w:hAnsi="Times New Roman"/>
          <w:b/>
          <w:sz w:val="26"/>
          <w:szCs w:val="28"/>
        </w:rPr>
        <w:t>zkoušek mediátora</w:t>
      </w:r>
      <w:r w:rsidRPr="00BC2DC1">
        <w:rPr>
          <w:rFonts w:ascii="Times New Roman" w:hAnsi="Times New Roman"/>
          <w:b/>
          <w:sz w:val="26"/>
          <w:szCs w:val="28"/>
        </w:rPr>
        <w:t xml:space="preserve"> v</w:t>
      </w:r>
      <w:r>
        <w:rPr>
          <w:rFonts w:ascii="Times New Roman" w:hAnsi="Times New Roman"/>
          <w:b/>
          <w:sz w:val="26"/>
          <w:szCs w:val="28"/>
        </w:rPr>
        <w:t xml:space="preserve"> I. pololetí 2016</w:t>
      </w:r>
    </w:p>
    <w:p w:rsidR="003772A4" w:rsidRPr="00BC2DC1" w:rsidRDefault="003772A4" w:rsidP="003772A4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1"/>
      </w:tblGrid>
      <w:tr w:rsidR="003772A4" w:rsidRPr="00BC2DC1" w:rsidTr="003E33D7">
        <w:trPr>
          <w:trHeight w:val="1142"/>
        </w:trPr>
        <w:tc>
          <w:tcPr>
            <w:tcW w:w="8221" w:type="dxa"/>
          </w:tcPr>
          <w:p w:rsidR="003772A4" w:rsidRPr="00BC2DC1" w:rsidRDefault="003772A4" w:rsidP="003E33D7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</w:rPr>
            </w:pPr>
          </w:p>
          <w:p w:rsidR="003772A4" w:rsidRDefault="003772A4" w:rsidP="003E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3772A4" w:rsidRPr="000C14AE" w:rsidRDefault="003772A4" w:rsidP="003E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4AE">
              <w:rPr>
                <w:rFonts w:ascii="Times New Roman" w:hAnsi="Times New Roman"/>
                <w:b/>
                <w:sz w:val="20"/>
                <w:szCs w:val="20"/>
              </w:rPr>
              <w:t xml:space="preserve">ZKOUŠKY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MEDIÁTORA</w:t>
            </w:r>
          </w:p>
          <w:p w:rsidR="003772A4" w:rsidRPr="00BC2DC1" w:rsidRDefault="003772A4" w:rsidP="003E33D7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</w:rPr>
            </w:pPr>
          </w:p>
        </w:tc>
      </w:tr>
      <w:tr w:rsidR="003772A4" w:rsidRPr="00BC2DC1" w:rsidTr="003E33D7">
        <w:tc>
          <w:tcPr>
            <w:tcW w:w="8221" w:type="dxa"/>
          </w:tcPr>
          <w:p w:rsidR="003772A4" w:rsidRPr="00BC2DC1" w:rsidRDefault="003772A4" w:rsidP="003E33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2A4" w:rsidRPr="00BC2DC1" w:rsidRDefault="003772A4" w:rsidP="003E33D7">
            <w:pPr>
              <w:pStyle w:val="Nadpis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DC1">
              <w:rPr>
                <w:rFonts w:ascii="Times New Roman" w:hAnsi="Times New Roman"/>
                <w:sz w:val="20"/>
                <w:szCs w:val="20"/>
              </w:rPr>
              <w:t>I. pololetí</w:t>
            </w:r>
          </w:p>
          <w:p w:rsidR="003772A4" w:rsidRPr="00BC2DC1" w:rsidRDefault="003772A4" w:rsidP="003E3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72A4" w:rsidRDefault="003772A4" w:rsidP="003E33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2A4" w:rsidRPr="003772A4" w:rsidRDefault="003772A4" w:rsidP="003772A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2A4">
              <w:rPr>
                <w:rFonts w:ascii="Times New Roman" w:hAnsi="Times New Roman"/>
                <w:b/>
                <w:sz w:val="20"/>
                <w:szCs w:val="20"/>
              </w:rPr>
              <w:t xml:space="preserve">termín </w:t>
            </w:r>
          </w:p>
          <w:p w:rsidR="003772A4" w:rsidRPr="000C14AE" w:rsidRDefault="003772A4" w:rsidP="003E33D7">
            <w:pPr>
              <w:pStyle w:val="Odstavecseseznamem"/>
              <w:spacing w:after="0" w:line="240" w:lineRule="auto"/>
              <w:ind w:left="12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72A4" w:rsidRDefault="003772A4" w:rsidP="003E3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D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C2DC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6. dubna</w:t>
            </w:r>
            <w:r w:rsidRPr="00BC2DC1">
              <w:rPr>
                <w:rFonts w:ascii="Times New Roman" w:hAnsi="Times New Roman"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BC2D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- ústní část   </w:t>
            </w:r>
          </w:p>
          <w:p w:rsidR="003772A4" w:rsidRPr="00BC2DC1" w:rsidRDefault="003772A4" w:rsidP="003E33D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772A4" w:rsidRPr="00BC2DC1" w:rsidRDefault="003772A4" w:rsidP="003E33D7">
            <w:pPr>
              <w:spacing w:after="0" w:line="240" w:lineRule="auto"/>
              <w:rPr>
                <w:rFonts w:ascii="Times New Roman" w:hAnsi="Times New Roman"/>
              </w:rPr>
            </w:pPr>
            <w:r w:rsidRPr="00BC2DC1">
              <w:rPr>
                <w:rFonts w:ascii="Times New Roman" w:hAnsi="Times New Roman"/>
              </w:rPr>
              <w:t xml:space="preserve">                                    </w:t>
            </w:r>
          </w:p>
          <w:p w:rsidR="003772A4" w:rsidRDefault="003772A4" w:rsidP="003E33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2A4" w:rsidRPr="003772A4" w:rsidRDefault="003772A4" w:rsidP="003772A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2A4">
              <w:rPr>
                <w:rFonts w:ascii="Times New Roman" w:hAnsi="Times New Roman"/>
                <w:b/>
                <w:sz w:val="20"/>
                <w:szCs w:val="20"/>
              </w:rPr>
              <w:t xml:space="preserve">termín </w:t>
            </w:r>
          </w:p>
          <w:p w:rsidR="003772A4" w:rsidRPr="000C14AE" w:rsidRDefault="003772A4" w:rsidP="003E33D7">
            <w:pPr>
              <w:pStyle w:val="Odstavecseseznamem"/>
              <w:spacing w:after="0" w:line="240" w:lineRule="auto"/>
              <w:ind w:left="12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72A4" w:rsidRDefault="003772A4" w:rsidP="003E33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8. června</w:t>
            </w:r>
            <w:r w:rsidRPr="00BC2DC1">
              <w:rPr>
                <w:rFonts w:ascii="Times New Roman" w:hAnsi="Times New Roman"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   - ústní část </w:t>
            </w:r>
          </w:p>
          <w:p w:rsidR="003772A4" w:rsidRPr="00BC2DC1" w:rsidRDefault="003772A4" w:rsidP="003E33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2A4" w:rsidRPr="00BC2DC1" w:rsidRDefault="003772A4" w:rsidP="003E3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72A4" w:rsidRPr="00BC2DC1" w:rsidRDefault="003772A4" w:rsidP="003E3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6C2C" w:rsidRDefault="00106C2C"/>
    <w:sectPr w:rsidR="0010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71F4"/>
    <w:multiLevelType w:val="hybridMultilevel"/>
    <w:tmpl w:val="72E06B68"/>
    <w:lvl w:ilvl="0" w:tplc="2CE81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5ED2B4D"/>
    <w:multiLevelType w:val="hybridMultilevel"/>
    <w:tmpl w:val="271486FA"/>
    <w:lvl w:ilvl="0" w:tplc="9B7A43D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A4"/>
    <w:rsid w:val="00106C2C"/>
    <w:rsid w:val="003772A4"/>
    <w:rsid w:val="007D0994"/>
    <w:rsid w:val="00E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51B55-DFEA-437F-AF9B-A1F5151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2A4"/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qFormat/>
    <w:rsid w:val="003772A4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72A4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772A4"/>
    <w:pPr>
      <w:ind w:left="720"/>
    </w:pPr>
  </w:style>
  <w:style w:type="paragraph" w:styleId="Zkladntext">
    <w:name w:val="Body Text"/>
    <w:basedOn w:val="Normln"/>
    <w:link w:val="ZkladntextChar"/>
    <w:rsid w:val="003772A4"/>
    <w:pPr>
      <w:spacing w:after="0" w:line="240" w:lineRule="auto"/>
      <w:jc w:val="center"/>
    </w:pPr>
    <w:rPr>
      <w:rFonts w:ascii="Arial" w:hAnsi="Arial" w:cs="Times New Roman"/>
      <w:b/>
      <w:b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772A4"/>
    <w:rPr>
      <w:rFonts w:ascii="Arial" w:eastAsia="Times New Roman" w:hAnsi="Arial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9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Danilišin</dc:creator>
  <cp:lastModifiedBy>Marie Knížová</cp:lastModifiedBy>
  <cp:revision>2</cp:revision>
  <cp:lastPrinted>2016-01-08T09:52:00Z</cp:lastPrinted>
  <dcterms:created xsi:type="dcterms:W3CDTF">2016-01-08T09:53:00Z</dcterms:created>
  <dcterms:modified xsi:type="dcterms:W3CDTF">2016-01-08T09:53:00Z</dcterms:modified>
</cp:coreProperties>
</file>